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43FE63" w14:textId="77777777" w:rsidR="0018224D" w:rsidRPr="00241EF7" w:rsidRDefault="0018224D" w:rsidP="00182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E8302EB" w14:textId="77777777" w:rsidR="0018224D" w:rsidRPr="00241EF7" w:rsidRDefault="0018224D" w:rsidP="00182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41EF7">
        <w:rPr>
          <w:rFonts w:ascii="Times New Roman" w:hAnsi="Times New Roman"/>
          <w:b/>
          <w:sz w:val="24"/>
          <w:szCs w:val="24"/>
        </w:rPr>
        <w:t>ТЕХНОЛОГИЧЕСКАЯ КАРТА ДИСЦИПЛИНЫ</w:t>
      </w:r>
    </w:p>
    <w:p w14:paraId="2313BB07" w14:textId="77777777" w:rsidR="00241EF7" w:rsidRPr="00FD57BD" w:rsidRDefault="00241EF7" w:rsidP="00241EF7">
      <w:pPr>
        <w:keepNext/>
        <w:keepLines/>
        <w:spacing w:after="0" w:line="240" w:lineRule="auto"/>
        <w:jc w:val="center"/>
        <w:outlineLvl w:val="0"/>
        <w:rPr>
          <w:rFonts w:ascii="Times New Roman" w:hAnsi="Times New Roman"/>
          <w:bCs/>
          <w:sz w:val="24"/>
          <w:szCs w:val="24"/>
        </w:rPr>
      </w:pPr>
      <w:r w:rsidRPr="00FD57BD">
        <w:rPr>
          <w:rFonts w:ascii="Times New Roman" w:hAnsi="Times New Roman"/>
          <w:bCs/>
          <w:sz w:val="24"/>
          <w:szCs w:val="24"/>
          <w:shd w:val="clear" w:color="auto" w:fill="FFFFFF"/>
        </w:rPr>
        <w:t>Б</w:t>
      </w:r>
      <w:proofErr w:type="gramStart"/>
      <w:r w:rsidRPr="00FD57BD">
        <w:rPr>
          <w:rFonts w:ascii="Times New Roman" w:hAnsi="Times New Roman"/>
          <w:bCs/>
          <w:sz w:val="24"/>
          <w:szCs w:val="24"/>
          <w:shd w:val="clear" w:color="auto" w:fill="FFFFFF"/>
        </w:rPr>
        <w:t>1.В.ДВ</w:t>
      </w:r>
      <w:proofErr w:type="gramEnd"/>
      <w:r w:rsidRPr="00FD57BD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.29.01 </w:t>
      </w:r>
      <w:r w:rsidRPr="00FD57B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ВОКАЛ</w:t>
      </w:r>
      <w:r w:rsidRPr="00FD57BD">
        <w:rPr>
          <w:rFonts w:ascii="Times New Roman" w:hAnsi="Times New Roman"/>
          <w:bCs/>
          <w:sz w:val="24"/>
          <w:szCs w:val="24"/>
        </w:rPr>
        <w:t xml:space="preserve"> (индивидуально)</w:t>
      </w:r>
    </w:p>
    <w:p w14:paraId="46FAC439" w14:textId="77777777" w:rsidR="0018224D" w:rsidRPr="00241EF7" w:rsidRDefault="0018224D" w:rsidP="0018224D">
      <w:pPr>
        <w:suppressAutoHyphens/>
        <w:spacing w:after="0" w:line="240" w:lineRule="auto"/>
        <w:jc w:val="center"/>
        <w:rPr>
          <w:rFonts w:ascii="Times New Roman" w:eastAsia="Arial Unicode MS" w:hAnsi="Times New Roman"/>
          <w:color w:val="000000"/>
          <w:sz w:val="24"/>
          <w:szCs w:val="24"/>
          <w:lang w:eastAsia="ar-SA"/>
        </w:rPr>
      </w:pPr>
      <w:r w:rsidRPr="00241EF7">
        <w:rPr>
          <w:rFonts w:ascii="Times New Roman" w:hAnsi="Times New Roman"/>
          <w:sz w:val="24"/>
          <w:szCs w:val="24"/>
          <w:vertAlign w:val="superscript"/>
        </w:rPr>
        <w:t>наименование дисциплины по учебному плану</w:t>
      </w:r>
    </w:p>
    <w:p w14:paraId="1D469FE4" w14:textId="77777777" w:rsidR="00B301D2" w:rsidRPr="00241EF7" w:rsidRDefault="00B301D2" w:rsidP="00B301D2">
      <w:pPr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241EF7">
        <w:rPr>
          <w:rFonts w:ascii="Times New Roman" w:hAnsi="Times New Roman"/>
          <w:sz w:val="24"/>
          <w:szCs w:val="24"/>
        </w:rPr>
        <w:t xml:space="preserve">Направление </w:t>
      </w:r>
      <w:r w:rsidRPr="00241EF7">
        <w:rPr>
          <w:rFonts w:ascii="Times New Roman" w:hAnsi="Times New Roman" w:cs="Times New Roman"/>
          <w:sz w:val="24"/>
          <w:szCs w:val="24"/>
        </w:rPr>
        <w:t xml:space="preserve">44.03.05 </w:t>
      </w:r>
      <w:r w:rsidRPr="00241EF7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 xml:space="preserve">Педагогическое образование </w:t>
      </w:r>
    </w:p>
    <w:p w14:paraId="3970B7DC" w14:textId="77777777" w:rsidR="00B301D2" w:rsidRPr="00241EF7" w:rsidRDefault="00B301D2" w:rsidP="00B301D2">
      <w:pPr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241EF7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(с двумя профилями подготовки),</w:t>
      </w:r>
    </w:p>
    <w:p w14:paraId="344A3815" w14:textId="77777777" w:rsidR="00B301D2" w:rsidRPr="00241EF7" w:rsidRDefault="00B301D2" w:rsidP="00B301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41EF7">
        <w:rPr>
          <w:rFonts w:ascii="Times New Roman" w:hAnsi="Times New Roman" w:cs="Times New Roman"/>
          <w:sz w:val="24"/>
          <w:szCs w:val="24"/>
        </w:rPr>
        <w:t>профиль «</w:t>
      </w:r>
      <w:r w:rsidRPr="00241EF7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Музыкальное образование</w:t>
      </w:r>
      <w:r w:rsidR="00241EF7" w:rsidRPr="00241EF7">
        <w:rPr>
          <w:rFonts w:ascii="Times New Roman" w:hAnsi="Times New Roman"/>
          <w:sz w:val="24"/>
          <w:szCs w:val="24"/>
        </w:rPr>
        <w:t xml:space="preserve"> </w:t>
      </w:r>
      <w:r w:rsidR="00241EF7" w:rsidRPr="00FD57BD">
        <w:rPr>
          <w:rFonts w:ascii="Times New Roman" w:hAnsi="Times New Roman"/>
          <w:sz w:val="24"/>
          <w:szCs w:val="24"/>
        </w:rPr>
        <w:t>и безопасность жизнедеятельности</w:t>
      </w:r>
      <w:r w:rsidRPr="00241EF7">
        <w:rPr>
          <w:rFonts w:ascii="Times New Roman" w:hAnsi="Times New Roman" w:cs="Times New Roman"/>
          <w:sz w:val="24"/>
          <w:szCs w:val="24"/>
        </w:rPr>
        <w:t>»</w:t>
      </w:r>
    </w:p>
    <w:p w14:paraId="1E564A35" w14:textId="77777777" w:rsidR="0018224D" w:rsidRPr="00241EF7" w:rsidRDefault="00241EF7" w:rsidP="0018224D">
      <w:pPr>
        <w:suppressAutoHyphens/>
        <w:spacing w:after="0" w:line="240" w:lineRule="auto"/>
        <w:jc w:val="center"/>
        <w:rPr>
          <w:rFonts w:ascii="Times New Roman" w:eastAsia="Arial Unicode MS" w:hAnsi="Times New Roman"/>
          <w:sz w:val="24"/>
          <w:szCs w:val="24"/>
          <w:lang w:eastAsia="ar-SA"/>
        </w:rPr>
      </w:pPr>
      <w:r w:rsidRPr="00241EF7">
        <w:rPr>
          <w:rFonts w:ascii="Times New Roman" w:eastAsia="Arial Unicode MS" w:hAnsi="Times New Roman"/>
          <w:sz w:val="24"/>
          <w:szCs w:val="24"/>
          <w:lang w:eastAsia="ar-SA"/>
        </w:rPr>
        <w:t>5</w:t>
      </w:r>
      <w:r w:rsidR="00976B05" w:rsidRPr="00241EF7">
        <w:rPr>
          <w:rFonts w:ascii="Times New Roman" w:eastAsia="Arial Unicode MS" w:hAnsi="Times New Roman"/>
          <w:sz w:val="24"/>
          <w:szCs w:val="24"/>
          <w:lang w:eastAsia="ar-SA"/>
        </w:rPr>
        <w:t xml:space="preserve"> курс, </w:t>
      </w:r>
      <w:proofErr w:type="gramStart"/>
      <w:r w:rsidRPr="00241EF7">
        <w:rPr>
          <w:rFonts w:ascii="Times New Roman" w:eastAsia="Arial Unicode MS" w:hAnsi="Times New Roman"/>
          <w:sz w:val="24"/>
          <w:szCs w:val="24"/>
          <w:lang w:eastAsia="ar-SA"/>
        </w:rPr>
        <w:t>А</w:t>
      </w:r>
      <w:proofErr w:type="gramEnd"/>
      <w:r w:rsidR="0018224D" w:rsidRPr="00241EF7">
        <w:rPr>
          <w:rFonts w:ascii="Times New Roman" w:eastAsia="Arial Unicode MS" w:hAnsi="Times New Roman"/>
          <w:sz w:val="24"/>
          <w:szCs w:val="24"/>
          <w:lang w:eastAsia="ar-SA"/>
        </w:rPr>
        <w:t xml:space="preserve"> семестр 20</w:t>
      </w:r>
      <w:r w:rsidRPr="00241EF7">
        <w:rPr>
          <w:rFonts w:ascii="Times New Roman" w:eastAsia="Arial Unicode MS" w:hAnsi="Times New Roman"/>
          <w:sz w:val="24"/>
          <w:szCs w:val="24"/>
          <w:lang w:eastAsia="ar-SA"/>
        </w:rPr>
        <w:t>20</w:t>
      </w:r>
      <w:r w:rsidR="00976B05" w:rsidRPr="00241EF7">
        <w:rPr>
          <w:rFonts w:ascii="Times New Roman" w:eastAsia="Arial Unicode MS" w:hAnsi="Times New Roman"/>
          <w:sz w:val="24"/>
          <w:szCs w:val="24"/>
          <w:lang w:eastAsia="ar-SA"/>
        </w:rPr>
        <w:t>-</w:t>
      </w:r>
      <w:r w:rsidR="0018224D" w:rsidRPr="00241EF7">
        <w:rPr>
          <w:rFonts w:ascii="Times New Roman" w:eastAsia="Arial Unicode MS" w:hAnsi="Times New Roman"/>
          <w:sz w:val="24"/>
          <w:szCs w:val="24"/>
          <w:lang w:eastAsia="ar-SA"/>
        </w:rPr>
        <w:t>20</w:t>
      </w:r>
      <w:r w:rsidR="00B6330E" w:rsidRPr="00241EF7">
        <w:rPr>
          <w:rFonts w:ascii="Times New Roman" w:eastAsia="Arial Unicode MS" w:hAnsi="Times New Roman"/>
          <w:sz w:val="24"/>
          <w:szCs w:val="24"/>
          <w:lang w:eastAsia="ar-SA"/>
        </w:rPr>
        <w:t>2</w:t>
      </w:r>
      <w:r w:rsidRPr="00241EF7">
        <w:rPr>
          <w:rFonts w:ascii="Times New Roman" w:eastAsia="Arial Unicode MS" w:hAnsi="Times New Roman"/>
          <w:sz w:val="24"/>
          <w:szCs w:val="24"/>
          <w:lang w:eastAsia="ar-SA"/>
        </w:rPr>
        <w:t xml:space="preserve">1 </w:t>
      </w:r>
      <w:proofErr w:type="spellStart"/>
      <w:r w:rsidR="00B301D2" w:rsidRPr="00241EF7">
        <w:rPr>
          <w:rFonts w:ascii="Times New Roman" w:eastAsia="Arial Unicode MS" w:hAnsi="Times New Roman"/>
          <w:sz w:val="24"/>
          <w:szCs w:val="24"/>
          <w:lang w:eastAsia="ar-SA"/>
        </w:rPr>
        <w:t>уч.</w:t>
      </w:r>
      <w:r w:rsidR="0018224D" w:rsidRPr="00241EF7">
        <w:rPr>
          <w:rFonts w:ascii="Times New Roman" w:eastAsia="Arial Unicode MS" w:hAnsi="Times New Roman"/>
          <w:sz w:val="24"/>
          <w:szCs w:val="24"/>
          <w:lang w:eastAsia="ar-SA"/>
        </w:rPr>
        <w:t>г</w:t>
      </w:r>
      <w:proofErr w:type="spellEnd"/>
      <w:r w:rsidR="00B301D2" w:rsidRPr="00241EF7">
        <w:rPr>
          <w:rFonts w:ascii="Times New Roman" w:eastAsia="Arial Unicode MS" w:hAnsi="Times New Roman"/>
          <w:sz w:val="24"/>
          <w:szCs w:val="24"/>
          <w:lang w:eastAsia="ar-SA"/>
        </w:rPr>
        <w:t>.</w:t>
      </w:r>
    </w:p>
    <w:p w14:paraId="6F699F27" w14:textId="77777777" w:rsidR="0018224D" w:rsidRPr="00241EF7" w:rsidRDefault="0018224D" w:rsidP="0018224D">
      <w:pPr>
        <w:widowControl w:val="0"/>
        <w:tabs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241EF7">
        <w:rPr>
          <w:rFonts w:ascii="Times New Roman" w:hAnsi="Times New Roman"/>
          <w:b/>
          <w:bCs/>
          <w:sz w:val="24"/>
          <w:szCs w:val="24"/>
        </w:rPr>
        <w:t xml:space="preserve">Целью дисциплины </w:t>
      </w:r>
      <w:r w:rsidRPr="00241EF7">
        <w:rPr>
          <w:rFonts w:ascii="Times New Roman" w:hAnsi="Times New Roman"/>
          <w:sz w:val="24"/>
          <w:szCs w:val="24"/>
        </w:rPr>
        <w:t xml:space="preserve">является формирование и развитие следующих компетенций: ПК- </w:t>
      </w:r>
      <w:r w:rsidR="00241EF7" w:rsidRPr="00241EF7">
        <w:rPr>
          <w:rFonts w:ascii="Times New Roman" w:hAnsi="Times New Roman"/>
          <w:sz w:val="24"/>
          <w:szCs w:val="24"/>
        </w:rPr>
        <w:t>8</w:t>
      </w:r>
      <w:r w:rsidRPr="00241EF7">
        <w:rPr>
          <w:rFonts w:ascii="Times New Roman" w:hAnsi="Times New Roman"/>
          <w:sz w:val="24"/>
          <w:szCs w:val="24"/>
        </w:rPr>
        <w:t>.</w:t>
      </w:r>
    </w:p>
    <w:p w14:paraId="420B9B72" w14:textId="77777777" w:rsidR="0018224D" w:rsidRPr="00241EF7" w:rsidRDefault="0018224D" w:rsidP="0018224D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241EF7">
        <w:rPr>
          <w:rFonts w:ascii="Times New Roman" w:hAnsi="Times New Roman"/>
          <w:b/>
          <w:sz w:val="24"/>
          <w:szCs w:val="24"/>
        </w:rPr>
        <w:t>Трудоемкость дисциплины: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28"/>
        <w:gridCol w:w="992"/>
        <w:gridCol w:w="848"/>
        <w:gridCol w:w="1271"/>
        <w:gridCol w:w="990"/>
        <w:gridCol w:w="850"/>
        <w:gridCol w:w="846"/>
        <w:gridCol w:w="846"/>
      </w:tblGrid>
      <w:tr w:rsidR="00241EF7" w:rsidRPr="00F46944" w14:paraId="0EB23A54" w14:textId="77777777" w:rsidTr="00AA76F0">
        <w:tc>
          <w:tcPr>
            <w:tcW w:w="2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73D0E" w14:textId="77777777"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E175A" w14:textId="77777777"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3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2CCA9" w14:textId="77777777"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Аудиторная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5237B3" w14:textId="77777777"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СРС</w:t>
            </w: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2FB2BC" w14:textId="77777777"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КРА</w:t>
            </w: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88E91" w14:textId="77777777"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Конт</w:t>
            </w:r>
          </w:p>
        </w:tc>
      </w:tr>
      <w:tr w:rsidR="00241EF7" w:rsidRPr="00F46944" w14:paraId="4D30FF71" w14:textId="77777777" w:rsidTr="00AA76F0">
        <w:tc>
          <w:tcPr>
            <w:tcW w:w="2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46056" w14:textId="77777777"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0A972" w14:textId="77777777"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14AF6" w14:textId="77777777"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ЛК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A353" w14:textId="77777777"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ИЗ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76677" w14:textId="77777777"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КСР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CFBB" w14:textId="77777777"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ED02" w14:textId="77777777"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C48C8" w14:textId="77777777"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1EF7" w:rsidRPr="00F46944" w14:paraId="17388439" w14:textId="77777777" w:rsidTr="00AA76F0"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46345" w14:textId="77777777"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Общая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14A5F" w14:textId="77777777"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944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F0589" w14:textId="77777777"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44F9C" w14:textId="77777777"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158,3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ECA4B" w14:textId="77777777"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F46944">
              <w:rPr>
                <w:rFonts w:ascii="Times New Roman" w:eastAsia="Arial Unicode MS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890C" w14:textId="77777777"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199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571E" w14:textId="77777777"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3F7DC" w14:textId="77777777"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2,7</w:t>
            </w:r>
          </w:p>
        </w:tc>
      </w:tr>
      <w:tr w:rsidR="00241EF7" w:rsidRPr="00F46944" w14:paraId="25238A00" w14:textId="77777777" w:rsidTr="00AA76F0"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53541" w14:textId="77777777"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В данном семестре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8E173" w14:textId="77777777"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D9C5F" w14:textId="77777777"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4A6B4" w14:textId="77777777"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C1817" w14:textId="77777777"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F5E3" w14:textId="77777777"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BC89" w14:textId="77777777"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2C104" w14:textId="77777777"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</w:tr>
    </w:tbl>
    <w:p w14:paraId="5F71E9C8" w14:textId="77777777" w:rsidR="00241EF7" w:rsidRDefault="00241EF7" w:rsidP="0018224D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14:paraId="302277F2" w14:textId="77777777" w:rsidR="0018224D" w:rsidRPr="00241EF7" w:rsidRDefault="0018224D" w:rsidP="0018224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1EF7">
        <w:rPr>
          <w:rFonts w:ascii="Times New Roman" w:hAnsi="Times New Roman"/>
          <w:b/>
          <w:sz w:val="24"/>
          <w:szCs w:val="24"/>
        </w:rPr>
        <w:t>Контрольные точки по дисциплине:</w:t>
      </w:r>
    </w:p>
    <w:tbl>
      <w:tblPr>
        <w:tblW w:w="966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6"/>
        <w:gridCol w:w="3269"/>
        <w:gridCol w:w="1822"/>
        <w:gridCol w:w="2003"/>
        <w:gridCol w:w="2018"/>
      </w:tblGrid>
      <w:tr w:rsidR="0018224D" w:rsidRPr="00241EF7" w14:paraId="395BFD9C" w14:textId="77777777" w:rsidTr="00E443AF">
        <w:trPr>
          <w:trHeight w:val="80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605409" w14:textId="77777777" w:rsidR="0018224D" w:rsidRPr="00241EF7" w:rsidRDefault="0018224D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4B849DEF" w14:textId="77777777" w:rsidR="0018224D" w:rsidRPr="00241EF7" w:rsidRDefault="0018224D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п.п.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ABAA4C" w14:textId="77777777" w:rsidR="0018224D" w:rsidRPr="00241EF7" w:rsidRDefault="0018224D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Виды учебной работы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B10299" w14:textId="77777777" w:rsidR="0018224D" w:rsidRPr="00241EF7" w:rsidRDefault="0018224D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Удельный</w:t>
            </w:r>
          </w:p>
          <w:p w14:paraId="66BD6B04" w14:textId="77777777" w:rsidR="0018224D" w:rsidRPr="00241EF7" w:rsidRDefault="0018224D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вес, %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BF6494" w14:textId="77777777" w:rsidR="0018224D" w:rsidRPr="00241EF7" w:rsidRDefault="0018224D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Форма</w:t>
            </w:r>
          </w:p>
          <w:p w14:paraId="4882395D" w14:textId="77777777" w:rsidR="0018224D" w:rsidRPr="00241EF7" w:rsidRDefault="0018224D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контроля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DF7615" w14:textId="77777777" w:rsidR="0018224D" w:rsidRPr="00241EF7" w:rsidRDefault="0018224D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Максимальное</w:t>
            </w:r>
          </w:p>
          <w:p w14:paraId="05C1E08B" w14:textId="77777777" w:rsidR="0018224D" w:rsidRPr="00241EF7" w:rsidRDefault="0018224D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  <w:p w14:paraId="79CFF0F6" w14:textId="77777777" w:rsidR="0018224D" w:rsidRPr="00241EF7" w:rsidRDefault="0018224D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баллов</w:t>
            </w:r>
          </w:p>
        </w:tc>
      </w:tr>
      <w:tr w:rsidR="0018224D" w:rsidRPr="00241EF7" w14:paraId="2BF68FB4" w14:textId="77777777" w:rsidTr="00E443AF">
        <w:trPr>
          <w:trHeight w:val="5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1D2769" w14:textId="77777777" w:rsidR="0018224D" w:rsidRPr="00241EF7" w:rsidRDefault="0018224D" w:rsidP="00E443A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241EF7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1.</w:t>
            </w:r>
          </w:p>
        </w:tc>
        <w:tc>
          <w:tcPr>
            <w:tcW w:w="9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7DA38A" w14:textId="77777777" w:rsidR="0018224D" w:rsidRPr="00241EF7" w:rsidRDefault="0018224D" w:rsidP="00E443AF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241EF7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 xml:space="preserve">Контрольная точка № 1 </w:t>
            </w:r>
          </w:p>
          <w:p w14:paraId="04F7A80C" w14:textId="77777777" w:rsidR="0018224D" w:rsidRPr="00241EF7" w:rsidRDefault="0018224D" w:rsidP="00E443AF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241EF7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Дата контроля -март</w:t>
            </w:r>
          </w:p>
        </w:tc>
      </w:tr>
      <w:tr w:rsidR="0018224D" w:rsidRPr="00241EF7" w14:paraId="5AF4FC5C" w14:textId="77777777" w:rsidTr="00E443AF">
        <w:trPr>
          <w:trHeight w:val="332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F3C0D6" w14:textId="77777777" w:rsidR="0018224D" w:rsidRPr="00241EF7" w:rsidRDefault="0018224D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39A06B" w14:textId="77777777" w:rsidR="0018224D" w:rsidRPr="00241EF7" w:rsidRDefault="0018224D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CBF813" w14:textId="77777777"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F8A427" w14:textId="77777777"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BE4F4C" w14:textId="77777777"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224D" w:rsidRPr="00241EF7" w14:paraId="238AD1DA" w14:textId="77777777" w:rsidTr="00E443AF">
        <w:trPr>
          <w:trHeight w:val="3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82490A" w14:textId="77777777" w:rsidR="0018224D" w:rsidRPr="00241EF7" w:rsidRDefault="0018224D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38C286" w14:textId="77777777" w:rsidR="0018224D" w:rsidRPr="00241EF7" w:rsidRDefault="0018224D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Индивидуальные занятия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8B69DD" w14:textId="77777777"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6945AA" w14:textId="77777777"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A24056" w14:textId="77777777"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18224D" w:rsidRPr="00241EF7" w14:paraId="602AB62C" w14:textId="77777777" w:rsidTr="00E443AF">
        <w:trPr>
          <w:trHeight w:val="3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A14AED" w14:textId="77777777" w:rsidR="0018224D" w:rsidRPr="00241EF7" w:rsidRDefault="0018224D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C41874" w14:textId="77777777" w:rsidR="0018224D" w:rsidRPr="00241EF7" w:rsidRDefault="0018224D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EAD004" w14:textId="77777777"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3AF3EF" w14:textId="77777777"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ACE06F" w14:textId="77777777"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  <w:tr w:rsidR="0018224D" w:rsidRPr="00241EF7" w14:paraId="6D806051" w14:textId="77777777" w:rsidTr="00E443AF">
        <w:trPr>
          <w:trHeight w:val="3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9BAA80" w14:textId="77777777"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E8CC4A" w14:textId="77777777" w:rsidR="0018224D" w:rsidRPr="00241EF7" w:rsidRDefault="0018224D" w:rsidP="00E443AF">
            <w:pPr>
              <w:spacing w:after="0" w:line="240" w:lineRule="auto"/>
              <w:ind w:lef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41EF7">
              <w:rPr>
                <w:rFonts w:ascii="Times New Roman" w:hAnsi="Times New Roman"/>
                <w:noProof/>
                <w:sz w:val="24"/>
                <w:szCs w:val="24"/>
              </w:rPr>
              <w:t>Итого по КТ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F1F9EB" w14:textId="77777777"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41EF7">
              <w:rPr>
                <w:rFonts w:ascii="Times New Roman" w:hAnsi="Times New Roman"/>
                <w:noProof/>
                <w:sz w:val="24"/>
                <w:szCs w:val="24"/>
              </w:rPr>
              <w:t>100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0D6758" w14:textId="77777777"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424C92" w14:textId="77777777"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41EF7">
              <w:rPr>
                <w:rFonts w:ascii="Times New Roman" w:hAnsi="Times New Roman"/>
                <w:noProof/>
                <w:sz w:val="24"/>
                <w:szCs w:val="24"/>
              </w:rPr>
              <w:t>40</w:t>
            </w:r>
          </w:p>
        </w:tc>
      </w:tr>
      <w:tr w:rsidR="0018224D" w:rsidRPr="00241EF7" w14:paraId="50DCA3C1" w14:textId="77777777" w:rsidTr="00E443AF">
        <w:trPr>
          <w:trHeight w:val="461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FBF71D" w14:textId="77777777" w:rsidR="0018224D" w:rsidRPr="00241EF7" w:rsidRDefault="0018224D" w:rsidP="00E443A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241EF7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2.</w:t>
            </w:r>
          </w:p>
        </w:tc>
        <w:tc>
          <w:tcPr>
            <w:tcW w:w="9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43FEC3" w14:textId="77777777" w:rsidR="0018224D" w:rsidRPr="00241EF7" w:rsidRDefault="0018224D" w:rsidP="00E443AF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241EF7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 xml:space="preserve">Контрольная точка № 2 </w:t>
            </w:r>
          </w:p>
          <w:p w14:paraId="04912F9F" w14:textId="77777777" w:rsidR="0018224D" w:rsidRPr="00241EF7" w:rsidRDefault="0018224D" w:rsidP="00E443AF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241EF7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Дата контроля - май</w:t>
            </w:r>
          </w:p>
        </w:tc>
      </w:tr>
      <w:tr w:rsidR="0018224D" w:rsidRPr="00241EF7" w14:paraId="1BABFBD2" w14:textId="77777777" w:rsidTr="00E443AF">
        <w:trPr>
          <w:trHeight w:val="3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82F769" w14:textId="77777777" w:rsidR="0018224D" w:rsidRPr="00241EF7" w:rsidRDefault="0018224D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5A37E2" w14:textId="77777777" w:rsidR="0018224D" w:rsidRPr="00241EF7" w:rsidRDefault="0018224D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1EB08B" w14:textId="77777777"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679D5C" w14:textId="77777777"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0CBC98" w14:textId="77777777"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  <w:tr w:rsidR="0018224D" w:rsidRPr="00241EF7" w14:paraId="676EB56F" w14:textId="77777777" w:rsidTr="00E443AF">
        <w:trPr>
          <w:trHeight w:val="332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E870A5" w14:textId="77777777" w:rsidR="0018224D" w:rsidRPr="00241EF7" w:rsidRDefault="0018224D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363D1E" w14:textId="77777777" w:rsidR="0018224D" w:rsidRPr="00241EF7" w:rsidRDefault="0018224D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Индивидуальные занятия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D34CD6" w14:textId="77777777" w:rsidR="0018224D" w:rsidRPr="00241EF7" w:rsidRDefault="0018224D" w:rsidP="00241E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379CA4" w14:textId="77777777"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810376" w14:textId="77777777" w:rsidR="0018224D" w:rsidRPr="00241EF7" w:rsidRDefault="0018224D" w:rsidP="00E443A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41EF7">
              <w:rPr>
                <w:rFonts w:ascii="Times New Roman" w:hAnsi="Times New Roman"/>
                <w:noProof/>
                <w:sz w:val="24"/>
                <w:szCs w:val="24"/>
              </w:rPr>
              <w:t>30</w:t>
            </w:r>
          </w:p>
        </w:tc>
      </w:tr>
      <w:tr w:rsidR="0018224D" w:rsidRPr="00241EF7" w14:paraId="49EE5DB7" w14:textId="77777777" w:rsidTr="00E443AF">
        <w:trPr>
          <w:trHeight w:val="3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334EEC" w14:textId="77777777" w:rsidR="0018224D" w:rsidRPr="00241EF7" w:rsidRDefault="0018224D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678747" w14:textId="77777777" w:rsidR="0018224D" w:rsidRPr="00241EF7" w:rsidRDefault="0018224D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СРС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BD9CF1" w14:textId="77777777" w:rsidR="0018224D" w:rsidRPr="00241EF7" w:rsidRDefault="0018224D" w:rsidP="00241EF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41EF7">
              <w:rPr>
                <w:rFonts w:ascii="Times New Roman" w:eastAsia="Arial Unicode MS" w:hAnsi="Times New Roman"/>
                <w:sz w:val="24"/>
                <w:szCs w:val="24"/>
              </w:rPr>
              <w:t>25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3A7D79" w14:textId="77777777"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EC8670" w14:textId="77777777"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41EF7">
              <w:rPr>
                <w:rFonts w:ascii="Times New Roman" w:eastAsia="Arial Unicode MS" w:hAnsi="Times New Roman"/>
                <w:sz w:val="24"/>
                <w:szCs w:val="24"/>
              </w:rPr>
              <w:t xml:space="preserve">  15</w:t>
            </w:r>
          </w:p>
        </w:tc>
      </w:tr>
      <w:tr w:rsidR="0018224D" w:rsidRPr="00241EF7" w14:paraId="0DF0907D" w14:textId="77777777" w:rsidTr="00E443AF">
        <w:trPr>
          <w:trHeight w:val="309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8E05F4" w14:textId="77777777" w:rsidR="0018224D" w:rsidRPr="00241EF7" w:rsidRDefault="0018224D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241EF7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873EA0" w14:textId="77777777" w:rsidR="0018224D" w:rsidRPr="00241EF7" w:rsidRDefault="0018224D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контроль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7A69EC" w14:textId="77777777" w:rsidR="0018224D" w:rsidRPr="00241EF7" w:rsidRDefault="0018224D" w:rsidP="00241E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3E6EDB" w14:textId="77777777" w:rsidR="0018224D" w:rsidRPr="00241EF7" w:rsidRDefault="00241EF7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1EF7">
              <w:rPr>
                <w:rFonts w:ascii="Times New Roman" w:hAnsi="Times New Roman"/>
                <w:sz w:val="24"/>
                <w:szCs w:val="24"/>
              </w:rPr>
              <w:t>ЗаО</w:t>
            </w:r>
            <w:proofErr w:type="spellEnd"/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2FA599" w14:textId="77777777" w:rsidR="0018224D" w:rsidRPr="00241EF7" w:rsidRDefault="0018224D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18224D" w:rsidRPr="00241EF7" w14:paraId="3C14B88B" w14:textId="77777777" w:rsidTr="00E443AF">
        <w:trPr>
          <w:trHeight w:val="322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E3BDD6" w14:textId="77777777"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F69DF3" w14:textId="77777777" w:rsidR="0018224D" w:rsidRPr="00241EF7" w:rsidRDefault="0018224D" w:rsidP="00E443AF">
            <w:pPr>
              <w:spacing w:after="0" w:line="240" w:lineRule="auto"/>
              <w:ind w:lef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41EF7">
              <w:rPr>
                <w:rFonts w:ascii="Times New Roman" w:hAnsi="Times New Roman"/>
                <w:noProof/>
                <w:sz w:val="24"/>
                <w:szCs w:val="24"/>
              </w:rPr>
              <w:t>Итого по КТ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1639A2" w14:textId="77777777"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41EF7">
              <w:rPr>
                <w:rFonts w:ascii="Times New Roman" w:hAnsi="Times New Roman"/>
                <w:noProof/>
                <w:sz w:val="24"/>
                <w:szCs w:val="24"/>
              </w:rPr>
              <w:t>100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ADEB31" w14:textId="77777777"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24B3DC" w14:textId="77777777" w:rsidR="0018224D" w:rsidRPr="00241EF7" w:rsidRDefault="0018224D" w:rsidP="00E443A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41EF7">
              <w:rPr>
                <w:rFonts w:ascii="Times New Roman" w:hAnsi="Times New Roman"/>
                <w:noProof/>
                <w:sz w:val="24"/>
                <w:szCs w:val="24"/>
              </w:rPr>
              <w:t>60</w:t>
            </w:r>
          </w:p>
        </w:tc>
      </w:tr>
      <w:tr w:rsidR="0018224D" w:rsidRPr="00241EF7" w14:paraId="7CDFDD4D" w14:textId="77777777" w:rsidTr="00E443AF">
        <w:trPr>
          <w:trHeight w:val="346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F87A20" w14:textId="77777777"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71D7FF" w14:textId="77777777" w:rsidR="0018224D" w:rsidRPr="00241EF7" w:rsidRDefault="0018224D" w:rsidP="00E443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78183A" w14:textId="77777777"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46113C" w14:textId="77777777" w:rsidR="0018224D" w:rsidRPr="00241EF7" w:rsidRDefault="0018224D" w:rsidP="00E443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0FEC10" w14:textId="77777777"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224D" w:rsidRPr="00241EF7" w14:paraId="13A2A47D" w14:textId="77777777" w:rsidTr="00E443AF">
        <w:trPr>
          <w:trHeight w:val="346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39DBB8" w14:textId="77777777"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AEE85A" w14:textId="77777777" w:rsidR="0018224D" w:rsidRPr="00241EF7" w:rsidRDefault="0018224D" w:rsidP="00E443AF">
            <w:pPr>
              <w:spacing w:after="0" w:line="240" w:lineRule="auto"/>
              <w:ind w:left="57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41EF7">
              <w:rPr>
                <w:rFonts w:ascii="Times New Roman" w:hAnsi="Times New Roman"/>
                <w:b/>
                <w:i/>
                <w:sz w:val="24"/>
                <w:szCs w:val="24"/>
              </w:rPr>
              <w:t>Итого по дисциплине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149B9D" w14:textId="77777777"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41EF7">
              <w:rPr>
                <w:rFonts w:ascii="Times New Roman" w:hAnsi="Times New Roman"/>
                <w:b/>
                <w:i/>
                <w:sz w:val="24"/>
                <w:szCs w:val="24"/>
              </w:rPr>
              <w:t>100</w:t>
            </w:r>
          </w:p>
        </w:tc>
      </w:tr>
    </w:tbl>
    <w:p w14:paraId="618D09B4" w14:textId="77777777" w:rsidR="00B6330E" w:rsidRPr="00241EF7" w:rsidRDefault="00B6330E" w:rsidP="0018224D">
      <w:pPr>
        <w:keepNext/>
        <w:keepLines/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14:paraId="7ABA245D" w14:textId="77777777" w:rsidR="0018224D" w:rsidRPr="00241EF7" w:rsidRDefault="0018224D" w:rsidP="0018224D">
      <w:pPr>
        <w:keepNext/>
        <w:keepLines/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241EF7">
        <w:rPr>
          <w:rFonts w:ascii="Times New Roman" w:hAnsi="Times New Roman"/>
          <w:b/>
          <w:bCs/>
          <w:sz w:val="24"/>
          <w:szCs w:val="24"/>
          <w:lang w:eastAsia="ar-SA"/>
        </w:rPr>
        <w:t>Критерии оценки:</w:t>
      </w:r>
    </w:p>
    <w:p w14:paraId="52120C27" w14:textId="77777777" w:rsidR="0018224D" w:rsidRPr="00241EF7" w:rsidRDefault="0018224D" w:rsidP="0018224D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241EF7">
        <w:rPr>
          <w:rFonts w:ascii="Times New Roman" w:hAnsi="Times New Roman"/>
          <w:sz w:val="24"/>
          <w:szCs w:val="24"/>
          <w:lang w:eastAsia="ar-SA"/>
        </w:rPr>
        <w:t xml:space="preserve">«Отлично» - от 91 до 100 баллов; </w:t>
      </w:r>
    </w:p>
    <w:p w14:paraId="1969247D" w14:textId="77777777" w:rsidR="0018224D" w:rsidRPr="00241EF7" w:rsidRDefault="0018224D" w:rsidP="0018224D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241EF7">
        <w:rPr>
          <w:rFonts w:ascii="Times New Roman" w:hAnsi="Times New Roman"/>
          <w:sz w:val="24"/>
          <w:szCs w:val="24"/>
          <w:lang w:eastAsia="ar-SA"/>
        </w:rPr>
        <w:t xml:space="preserve">«Хорошо» - от 71 до 90 баллов; </w:t>
      </w:r>
    </w:p>
    <w:p w14:paraId="71A98D99" w14:textId="77777777" w:rsidR="0018224D" w:rsidRPr="00241EF7" w:rsidRDefault="0018224D" w:rsidP="0018224D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241EF7">
        <w:rPr>
          <w:rFonts w:ascii="Times New Roman" w:hAnsi="Times New Roman"/>
          <w:sz w:val="24"/>
          <w:szCs w:val="24"/>
          <w:lang w:eastAsia="ar-SA"/>
        </w:rPr>
        <w:t xml:space="preserve">«Удовлетворительно» - от 51 до 70 баллов; </w:t>
      </w:r>
    </w:p>
    <w:p w14:paraId="10AA1DA5" w14:textId="77777777" w:rsidR="0018224D" w:rsidRPr="00241EF7" w:rsidRDefault="0018224D" w:rsidP="0018224D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241EF7">
        <w:rPr>
          <w:rFonts w:ascii="Times New Roman" w:hAnsi="Times New Roman"/>
          <w:sz w:val="24"/>
          <w:szCs w:val="24"/>
          <w:lang w:eastAsia="ar-SA"/>
        </w:rPr>
        <w:t>«Неудовлетворительно» - от 0 до 50 баллов.</w:t>
      </w:r>
    </w:p>
    <w:p w14:paraId="69400E8B" w14:textId="77777777" w:rsidR="00B6330E" w:rsidRPr="00241EF7" w:rsidRDefault="00B6330E" w:rsidP="00B6330E">
      <w:pPr>
        <w:tabs>
          <w:tab w:val="left" w:leader="underscore" w:pos="508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97ACEE6" w14:textId="77777777" w:rsidR="0018224D" w:rsidRDefault="0018224D" w:rsidP="00B6330E">
      <w:pPr>
        <w:tabs>
          <w:tab w:val="left" w:leader="underscore" w:pos="5088"/>
        </w:tabs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eastAsia="ar-SA"/>
        </w:rPr>
      </w:pPr>
      <w:r w:rsidRPr="00241EF7">
        <w:rPr>
          <w:rFonts w:ascii="Times New Roman" w:hAnsi="Times New Roman"/>
          <w:sz w:val="24"/>
          <w:szCs w:val="24"/>
        </w:rPr>
        <w:t>Преподавател</w:t>
      </w:r>
      <w:r w:rsidR="00241EF7" w:rsidRPr="00241EF7">
        <w:rPr>
          <w:rFonts w:ascii="Times New Roman" w:hAnsi="Times New Roman"/>
          <w:sz w:val="24"/>
          <w:szCs w:val="24"/>
        </w:rPr>
        <w:t>и</w:t>
      </w:r>
      <w:r w:rsidR="00B6330E" w:rsidRPr="00241EF7">
        <w:rPr>
          <w:rFonts w:ascii="Times New Roman" w:hAnsi="Times New Roman"/>
          <w:sz w:val="24"/>
          <w:szCs w:val="24"/>
        </w:rPr>
        <w:t xml:space="preserve">: </w:t>
      </w:r>
      <w:r w:rsidR="00241EF7" w:rsidRPr="00241EF7">
        <w:rPr>
          <w:rFonts w:ascii="Times New Roman" w:hAnsi="Times New Roman"/>
          <w:sz w:val="24"/>
          <w:szCs w:val="24"/>
        </w:rPr>
        <w:t xml:space="preserve">        </w:t>
      </w:r>
      <w:r w:rsidR="00241EF7">
        <w:rPr>
          <w:rFonts w:ascii="Times New Roman" w:hAnsi="Times New Roman"/>
          <w:sz w:val="24"/>
          <w:szCs w:val="24"/>
        </w:rPr>
        <w:t xml:space="preserve">                  </w:t>
      </w:r>
      <w:proofErr w:type="spellStart"/>
      <w:r w:rsidRPr="00241EF7">
        <w:rPr>
          <w:rFonts w:ascii="Times New Roman" w:eastAsia="MS Mincho" w:hAnsi="Times New Roman"/>
          <w:sz w:val="24"/>
          <w:szCs w:val="24"/>
          <w:lang w:eastAsia="ar-SA"/>
        </w:rPr>
        <w:t>Яппарова</w:t>
      </w:r>
      <w:proofErr w:type="spellEnd"/>
      <w:r w:rsidRPr="00241EF7">
        <w:rPr>
          <w:rFonts w:ascii="Times New Roman" w:eastAsia="MS Mincho" w:hAnsi="Times New Roman"/>
          <w:sz w:val="24"/>
          <w:szCs w:val="24"/>
          <w:lang w:eastAsia="ar-SA"/>
        </w:rPr>
        <w:t xml:space="preserve"> Дамира </w:t>
      </w:r>
      <w:proofErr w:type="spellStart"/>
      <w:r w:rsidRPr="00241EF7">
        <w:rPr>
          <w:rFonts w:ascii="Times New Roman" w:eastAsia="MS Mincho" w:hAnsi="Times New Roman"/>
          <w:sz w:val="24"/>
          <w:szCs w:val="24"/>
          <w:lang w:eastAsia="ar-SA"/>
        </w:rPr>
        <w:t>Мингалиевна</w:t>
      </w:r>
      <w:proofErr w:type="spellEnd"/>
    </w:p>
    <w:p w14:paraId="576036AE" w14:textId="4F3FCA0B" w:rsidR="00241EF7" w:rsidRPr="00F46944" w:rsidRDefault="00241EF7" w:rsidP="00241EF7">
      <w:pPr>
        <w:tabs>
          <w:tab w:val="left" w:leader="underscore" w:pos="5088"/>
        </w:tabs>
        <w:spacing w:after="0" w:line="240" w:lineRule="auto"/>
        <w:ind w:left="3261"/>
        <w:jc w:val="both"/>
        <w:rPr>
          <w:rFonts w:ascii="Times New Roman" w:eastAsia="MS Mincho" w:hAnsi="Times New Roman"/>
          <w:sz w:val="24"/>
          <w:szCs w:val="24"/>
          <w:lang w:eastAsia="ar-SA"/>
        </w:rPr>
      </w:pPr>
      <w:proofErr w:type="spellStart"/>
      <w:r w:rsidRPr="00F46944">
        <w:rPr>
          <w:rFonts w:ascii="Times New Roman" w:eastAsia="MS Mincho" w:hAnsi="Times New Roman"/>
          <w:sz w:val="24"/>
          <w:szCs w:val="24"/>
          <w:lang w:eastAsia="ar-SA"/>
        </w:rPr>
        <w:t>Дустова</w:t>
      </w:r>
      <w:proofErr w:type="spellEnd"/>
      <w:r w:rsidRPr="00F46944">
        <w:rPr>
          <w:rFonts w:ascii="Times New Roman" w:eastAsia="MS Mincho" w:hAnsi="Times New Roman"/>
          <w:sz w:val="24"/>
          <w:szCs w:val="24"/>
          <w:lang w:eastAsia="ar-SA"/>
        </w:rPr>
        <w:t xml:space="preserve"> </w:t>
      </w:r>
      <w:proofErr w:type="spellStart"/>
      <w:r w:rsidRPr="00F46944">
        <w:rPr>
          <w:rFonts w:ascii="Times New Roman" w:eastAsia="MS Mincho" w:hAnsi="Times New Roman"/>
          <w:sz w:val="24"/>
          <w:szCs w:val="24"/>
          <w:lang w:eastAsia="ar-SA"/>
        </w:rPr>
        <w:t>Замира</w:t>
      </w:r>
      <w:proofErr w:type="spellEnd"/>
      <w:r w:rsidRPr="00F46944">
        <w:rPr>
          <w:rFonts w:ascii="Times New Roman" w:eastAsia="MS Mincho" w:hAnsi="Times New Roman"/>
          <w:sz w:val="24"/>
          <w:szCs w:val="24"/>
          <w:lang w:eastAsia="ar-SA"/>
        </w:rPr>
        <w:t xml:space="preserve"> </w:t>
      </w:r>
      <w:proofErr w:type="spellStart"/>
      <w:r w:rsidRPr="00F46944">
        <w:rPr>
          <w:rFonts w:ascii="Times New Roman" w:eastAsia="MS Mincho" w:hAnsi="Times New Roman"/>
          <w:sz w:val="24"/>
          <w:szCs w:val="24"/>
          <w:lang w:eastAsia="ar-SA"/>
        </w:rPr>
        <w:t>Самаридиновна</w:t>
      </w:r>
      <w:proofErr w:type="spellEnd"/>
    </w:p>
    <w:p w14:paraId="211E84FC" w14:textId="77777777" w:rsidR="00241EF7" w:rsidRPr="00241EF7" w:rsidRDefault="00241EF7" w:rsidP="00B6330E">
      <w:pPr>
        <w:tabs>
          <w:tab w:val="left" w:leader="underscore" w:pos="5088"/>
        </w:tabs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eastAsia="ar-SA"/>
        </w:rPr>
      </w:pPr>
    </w:p>
    <w:p w14:paraId="2AE06DDF" w14:textId="77777777" w:rsidR="00CA5558" w:rsidRPr="00241EF7" w:rsidRDefault="00CA5558">
      <w:pPr>
        <w:rPr>
          <w:sz w:val="24"/>
          <w:szCs w:val="24"/>
        </w:rPr>
      </w:pPr>
    </w:p>
    <w:sectPr w:rsidR="00CA5558" w:rsidRPr="00241EF7" w:rsidSect="001A41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8224D"/>
    <w:rsid w:val="0018224D"/>
    <w:rsid w:val="001A418D"/>
    <w:rsid w:val="00241EF7"/>
    <w:rsid w:val="008161AF"/>
    <w:rsid w:val="00922EA5"/>
    <w:rsid w:val="00976B05"/>
    <w:rsid w:val="00B301D2"/>
    <w:rsid w:val="00B6330E"/>
    <w:rsid w:val="00CA5558"/>
    <w:rsid w:val="00F33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9BA6F"/>
  <w15:docId w15:val="{084E1F4E-ADD0-8D4C-8758-C4E0D9F26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41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188</Words>
  <Characters>1074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Дамира</dc:creator>
  <cp:keywords/>
  <dc:description/>
  <cp:lastModifiedBy>Дилара И Яппарова</cp:lastModifiedBy>
  <cp:revision>7</cp:revision>
  <dcterms:created xsi:type="dcterms:W3CDTF">2018-03-04T21:19:00Z</dcterms:created>
  <dcterms:modified xsi:type="dcterms:W3CDTF">2021-01-23T16:30:00Z</dcterms:modified>
</cp:coreProperties>
</file>